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FC" w:rsidRPr="00286EFC" w:rsidRDefault="009D1042" w:rsidP="009D104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EFC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7E4F3C" w:rsidRPr="00286EFC" w:rsidRDefault="009D1042" w:rsidP="00286EF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Бычковский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 xml:space="preserve">сельсовет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района» и его представительном органе</w:t>
      </w:r>
      <w:r w:rsidR="00286EFC">
        <w:rPr>
          <w:rFonts w:eastAsia="Calibri"/>
          <w:b/>
          <w:lang w:eastAsia="en-US"/>
        </w:rPr>
        <w:t xml:space="preserve">, за </w:t>
      </w:r>
      <w:r w:rsidR="004F7A04">
        <w:rPr>
          <w:rFonts w:eastAsia="Calibri"/>
          <w:b/>
          <w:lang w:eastAsia="en-US"/>
        </w:rPr>
        <w:t>2019</w:t>
      </w:r>
      <w:r w:rsidR="00286EFC">
        <w:rPr>
          <w:rFonts w:eastAsia="Calibri"/>
          <w:b/>
          <w:lang w:eastAsia="en-US"/>
        </w:rPr>
        <w:t xml:space="preserve"> год</w:t>
      </w:r>
      <w:r>
        <w:rPr>
          <w:sz w:val="32"/>
          <w:szCs w:val="32"/>
        </w:rPr>
        <w:t xml:space="preserve"> </w:t>
      </w:r>
    </w:p>
    <w:p w:rsidR="007E4F3C" w:rsidRPr="00662794" w:rsidRDefault="007E4F3C" w:rsidP="00A61F0C">
      <w:pPr>
        <w:jc w:val="center"/>
      </w:pPr>
    </w:p>
    <w:tbl>
      <w:tblPr>
        <w:tblStyle w:val="a4"/>
        <w:tblW w:w="14787" w:type="dxa"/>
        <w:tblLayout w:type="fixed"/>
        <w:tblLook w:val="04A0"/>
      </w:tblPr>
      <w:tblGrid>
        <w:gridCol w:w="1809"/>
        <w:gridCol w:w="1276"/>
        <w:gridCol w:w="992"/>
        <w:gridCol w:w="1560"/>
        <w:gridCol w:w="851"/>
        <w:gridCol w:w="992"/>
        <w:gridCol w:w="1276"/>
        <w:gridCol w:w="851"/>
        <w:gridCol w:w="992"/>
        <w:gridCol w:w="1559"/>
        <w:gridCol w:w="992"/>
        <w:gridCol w:w="709"/>
        <w:gridCol w:w="928"/>
      </w:tblGrid>
      <w:tr w:rsidR="007E4F3C" w:rsidRPr="00AC418C" w:rsidTr="00DF512D">
        <w:tc>
          <w:tcPr>
            <w:tcW w:w="1809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gridSpan w:val="3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7E4F3C" w:rsidRPr="00AC418C" w:rsidTr="00DF512D">
        <w:tc>
          <w:tcPr>
            <w:tcW w:w="1809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7E4F3C" w:rsidRPr="00AC418C" w:rsidTr="00DF512D">
        <w:tc>
          <w:tcPr>
            <w:tcW w:w="180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60D4" w:rsidRPr="00AC418C" w:rsidTr="00DF512D">
        <w:trPr>
          <w:trHeight w:val="1565"/>
        </w:trPr>
        <w:tc>
          <w:tcPr>
            <w:tcW w:w="1809" w:type="dxa"/>
            <w:vMerge w:val="restart"/>
          </w:tcPr>
          <w:p w:rsidR="007260D4" w:rsidRPr="007260D4" w:rsidRDefault="007260D4" w:rsidP="007260D4">
            <w:pPr>
              <w:rPr>
                <w:b/>
              </w:rPr>
            </w:pPr>
            <w:r w:rsidRPr="007260D4">
              <w:rPr>
                <w:b/>
              </w:rPr>
              <w:t xml:space="preserve">Быкова Лилия </w:t>
            </w:r>
            <w:proofErr w:type="spellStart"/>
            <w:r w:rsidRPr="007260D4">
              <w:rPr>
                <w:b/>
              </w:rPr>
              <w:t>Жановна</w:t>
            </w:r>
            <w:proofErr w:type="spellEnd"/>
          </w:p>
        </w:tc>
        <w:tc>
          <w:tcPr>
            <w:tcW w:w="1276" w:type="dxa"/>
            <w:vMerge w:val="restart"/>
          </w:tcPr>
          <w:p w:rsidR="007260D4" w:rsidRDefault="007260D4" w:rsidP="004466C9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  <w:vMerge w:val="restart"/>
          </w:tcPr>
          <w:p w:rsidR="007260D4" w:rsidRDefault="004F7A04" w:rsidP="004466C9">
            <w:pPr>
              <w:jc w:val="center"/>
            </w:pPr>
            <w:r>
              <w:t>557</w:t>
            </w:r>
            <w:r w:rsidR="00045ADD">
              <w:t> 267,36</w:t>
            </w:r>
          </w:p>
        </w:tc>
        <w:tc>
          <w:tcPr>
            <w:tcW w:w="1560" w:type="dxa"/>
          </w:tcPr>
          <w:p w:rsidR="007260D4" w:rsidRDefault="007260D4" w:rsidP="007260D4">
            <w:r>
              <w:t xml:space="preserve">Земельный участок </w:t>
            </w:r>
            <w:proofErr w:type="spellStart"/>
            <w:r>
              <w:t>приусадеб-ный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5700,0</w:t>
            </w:r>
          </w:p>
        </w:tc>
        <w:tc>
          <w:tcPr>
            <w:tcW w:w="992" w:type="dxa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7260D4" w:rsidRDefault="007260D4" w:rsidP="004466C9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7260D4" w:rsidRDefault="007260D4" w:rsidP="004466C9">
            <w:pPr>
              <w:jc w:val="center"/>
            </w:pPr>
            <w:r>
              <w:t>49,2</w:t>
            </w:r>
          </w:p>
        </w:tc>
        <w:tc>
          <w:tcPr>
            <w:tcW w:w="992" w:type="dxa"/>
            <w:vMerge w:val="restart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</w:tr>
      <w:tr w:rsidR="007260D4" w:rsidRPr="00AC418C" w:rsidTr="00DF512D">
        <w:trPr>
          <w:trHeight w:val="763"/>
        </w:trPr>
        <w:tc>
          <w:tcPr>
            <w:tcW w:w="1809" w:type="dxa"/>
            <w:vMerge/>
          </w:tcPr>
          <w:p w:rsidR="007260D4" w:rsidRPr="007260D4" w:rsidRDefault="007260D4" w:rsidP="007260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60" w:type="dxa"/>
          </w:tcPr>
          <w:p w:rsidR="007260D4" w:rsidRDefault="007260D4" w:rsidP="007260D4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42,0</w:t>
            </w:r>
          </w:p>
        </w:tc>
        <w:tc>
          <w:tcPr>
            <w:tcW w:w="992" w:type="dxa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7260D4" w:rsidRDefault="007260D4" w:rsidP="004466C9">
            <w:pPr>
              <w:jc w:val="center"/>
            </w:pPr>
          </w:p>
        </w:tc>
      </w:tr>
      <w:tr w:rsidR="007260D4" w:rsidRPr="00AC418C" w:rsidTr="00DF512D">
        <w:trPr>
          <w:trHeight w:val="238"/>
        </w:trPr>
        <w:tc>
          <w:tcPr>
            <w:tcW w:w="1809" w:type="dxa"/>
            <w:vMerge/>
          </w:tcPr>
          <w:p w:rsidR="007260D4" w:rsidRPr="007260D4" w:rsidRDefault="007260D4" w:rsidP="007260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60" w:type="dxa"/>
          </w:tcPr>
          <w:p w:rsidR="007260D4" w:rsidRDefault="007260D4" w:rsidP="007260D4">
            <w:r>
              <w:t>Квартира (индивидуальная)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40,0</w:t>
            </w:r>
          </w:p>
        </w:tc>
        <w:tc>
          <w:tcPr>
            <w:tcW w:w="992" w:type="dxa"/>
          </w:tcPr>
          <w:p w:rsidR="007260D4" w:rsidRDefault="00DF512D" w:rsidP="004466C9">
            <w:pPr>
              <w:jc w:val="center"/>
            </w:pPr>
            <w:r>
              <w:t>Росс</w:t>
            </w:r>
            <w:r w:rsidR="007260D4">
              <w:t>ия</w:t>
            </w: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7260D4" w:rsidRDefault="007260D4" w:rsidP="004466C9">
            <w:pPr>
              <w:jc w:val="center"/>
            </w:pPr>
          </w:p>
        </w:tc>
      </w:tr>
    </w:tbl>
    <w:p w:rsidR="00AC5795" w:rsidRDefault="00FD2387">
      <w:r w:rsidRPr="00FD2387">
        <w:rPr>
          <w:b/>
          <w:sz w:val="22"/>
          <w:szCs w:val="22"/>
        </w:rPr>
        <w:t xml:space="preserve"> </w:t>
      </w:r>
    </w:p>
    <w:sectPr w:rsidR="00AC5795" w:rsidSect="006F0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281"/>
    <w:rsid w:val="00045ADD"/>
    <w:rsid w:val="002314EC"/>
    <w:rsid w:val="002354B4"/>
    <w:rsid w:val="00250824"/>
    <w:rsid w:val="00277A15"/>
    <w:rsid w:val="00286EFC"/>
    <w:rsid w:val="004F7A04"/>
    <w:rsid w:val="005B676C"/>
    <w:rsid w:val="00622026"/>
    <w:rsid w:val="006F0281"/>
    <w:rsid w:val="007260D4"/>
    <w:rsid w:val="00742BDB"/>
    <w:rsid w:val="007E4F3C"/>
    <w:rsid w:val="008C6EA8"/>
    <w:rsid w:val="00912FDF"/>
    <w:rsid w:val="009533EE"/>
    <w:rsid w:val="009C56AE"/>
    <w:rsid w:val="009D1042"/>
    <w:rsid w:val="00A376B5"/>
    <w:rsid w:val="00A61F0C"/>
    <w:rsid w:val="00AC5795"/>
    <w:rsid w:val="00D90581"/>
    <w:rsid w:val="00DB639B"/>
    <w:rsid w:val="00DF512D"/>
    <w:rsid w:val="00EA2FD6"/>
    <w:rsid w:val="00FC272D"/>
    <w:rsid w:val="00FD2387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281"/>
    <w:rPr>
      <w:color w:val="0000FF"/>
      <w:u w:val="single"/>
    </w:rPr>
  </w:style>
  <w:style w:type="table" w:styleId="a4">
    <w:name w:val="Table Grid"/>
    <w:basedOn w:val="a1"/>
    <w:uiPriority w:val="59"/>
    <w:rsid w:val="007E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</dc:creator>
  <cp:lastModifiedBy>USER</cp:lastModifiedBy>
  <cp:revision>5</cp:revision>
  <dcterms:created xsi:type="dcterms:W3CDTF">2006-12-31T18:06:00Z</dcterms:created>
  <dcterms:modified xsi:type="dcterms:W3CDTF">2006-12-31T18:49:00Z</dcterms:modified>
</cp:coreProperties>
</file>