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C56679" w:rsidTr="000015D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679" w:rsidRDefault="00C5667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КЫТАТСКИЙ  СЕЛЬСКИЙ  СОВЕТ  ДЕПУТАТОВ</w:t>
            </w:r>
          </w:p>
          <w:p w:rsidR="00C56679" w:rsidRDefault="00C56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БОЛЬШЕУЛУЙСКИЙ РАЙОН</w:t>
            </w:r>
          </w:p>
          <w:p w:rsidR="00C56679" w:rsidRDefault="00C56679">
            <w:pPr>
              <w:jc w:val="center"/>
            </w:pPr>
            <w:r>
              <w:rPr>
                <w:b/>
                <w:sz w:val="28"/>
                <w:szCs w:val="28"/>
              </w:rPr>
              <w:t>КРАСНОЯРСКИЙ  КРАЙ</w:t>
            </w:r>
          </w:p>
        </w:tc>
      </w:tr>
    </w:tbl>
    <w:p w:rsidR="00C56679" w:rsidRDefault="00C56679" w:rsidP="000015DD">
      <w:pPr>
        <w:jc w:val="center"/>
      </w:pPr>
    </w:p>
    <w:p w:rsidR="00C56679" w:rsidRDefault="00C56679" w:rsidP="000015D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1014"/>
        <w:gridCol w:w="465"/>
        <w:gridCol w:w="1587"/>
        <w:gridCol w:w="3224"/>
      </w:tblGrid>
      <w:tr w:rsidR="00C56679" w:rsidTr="000015DD">
        <w:tc>
          <w:tcPr>
            <w:tcW w:w="9400" w:type="dxa"/>
            <w:gridSpan w:val="5"/>
          </w:tcPr>
          <w:p w:rsidR="00C56679" w:rsidRPr="00DE4233" w:rsidRDefault="00C56679">
            <w:pPr>
              <w:jc w:val="center"/>
              <w:rPr>
                <w:sz w:val="28"/>
                <w:szCs w:val="28"/>
              </w:rPr>
            </w:pPr>
            <w:r w:rsidRPr="00DE4233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C56679" w:rsidTr="000015DD">
        <w:trPr>
          <w:trHeight w:val="322"/>
        </w:trPr>
        <w:tc>
          <w:tcPr>
            <w:tcW w:w="3110" w:type="dxa"/>
          </w:tcPr>
          <w:p w:rsidR="00C56679" w:rsidRDefault="00C56679">
            <w:pPr>
              <w:jc w:val="center"/>
            </w:pPr>
          </w:p>
        </w:tc>
        <w:tc>
          <w:tcPr>
            <w:tcW w:w="3066" w:type="dxa"/>
            <w:gridSpan w:val="3"/>
          </w:tcPr>
          <w:p w:rsidR="00C56679" w:rsidRDefault="00C56679">
            <w:pPr>
              <w:jc w:val="center"/>
            </w:pPr>
          </w:p>
        </w:tc>
        <w:tc>
          <w:tcPr>
            <w:tcW w:w="3224" w:type="dxa"/>
          </w:tcPr>
          <w:p w:rsidR="00C56679" w:rsidRDefault="00C56679">
            <w:pPr>
              <w:jc w:val="center"/>
            </w:pPr>
          </w:p>
        </w:tc>
      </w:tr>
      <w:tr w:rsidR="00C56679" w:rsidTr="000015DD">
        <w:tc>
          <w:tcPr>
            <w:tcW w:w="3110" w:type="dxa"/>
          </w:tcPr>
          <w:p w:rsidR="00C56679" w:rsidRPr="00DE4233" w:rsidRDefault="00C5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3066" w:type="dxa"/>
            <w:gridSpan w:val="3"/>
          </w:tcPr>
          <w:p w:rsidR="00C56679" w:rsidRPr="00DE4233" w:rsidRDefault="00C56679">
            <w:pPr>
              <w:jc w:val="center"/>
              <w:rPr>
                <w:sz w:val="28"/>
                <w:szCs w:val="28"/>
              </w:rPr>
            </w:pPr>
            <w:r w:rsidRPr="00DE4233">
              <w:rPr>
                <w:sz w:val="28"/>
                <w:szCs w:val="28"/>
              </w:rPr>
              <w:t>п. Кытат</w:t>
            </w:r>
          </w:p>
        </w:tc>
        <w:tc>
          <w:tcPr>
            <w:tcW w:w="3224" w:type="dxa"/>
          </w:tcPr>
          <w:p w:rsidR="00C56679" w:rsidRPr="00DE4233" w:rsidRDefault="00C56679">
            <w:pPr>
              <w:jc w:val="center"/>
              <w:rPr>
                <w:sz w:val="28"/>
                <w:szCs w:val="28"/>
              </w:rPr>
            </w:pPr>
            <w:r w:rsidRPr="00DE4233">
              <w:rPr>
                <w:sz w:val="28"/>
                <w:szCs w:val="28"/>
              </w:rPr>
              <w:t xml:space="preserve">                   № </w:t>
            </w:r>
            <w:r>
              <w:rPr>
                <w:sz w:val="28"/>
                <w:szCs w:val="28"/>
              </w:rPr>
              <w:t>22</w:t>
            </w:r>
          </w:p>
        </w:tc>
      </w:tr>
      <w:tr w:rsidR="00C56679" w:rsidTr="000015DD">
        <w:tc>
          <w:tcPr>
            <w:tcW w:w="4124" w:type="dxa"/>
            <w:gridSpan w:val="2"/>
          </w:tcPr>
          <w:p w:rsidR="00C56679" w:rsidRDefault="00C56679"/>
          <w:p w:rsidR="00C56679" w:rsidRDefault="00C56679"/>
        </w:tc>
        <w:tc>
          <w:tcPr>
            <w:tcW w:w="2052" w:type="dxa"/>
            <w:gridSpan w:val="2"/>
          </w:tcPr>
          <w:p w:rsidR="00C56679" w:rsidRDefault="00C56679">
            <w:pPr>
              <w:jc w:val="center"/>
            </w:pPr>
          </w:p>
        </w:tc>
        <w:tc>
          <w:tcPr>
            <w:tcW w:w="3224" w:type="dxa"/>
          </w:tcPr>
          <w:p w:rsidR="00C56679" w:rsidRDefault="00C56679">
            <w:pPr>
              <w:jc w:val="right"/>
            </w:pPr>
          </w:p>
        </w:tc>
      </w:tr>
      <w:tr w:rsidR="00C56679" w:rsidTr="000015DD">
        <w:tc>
          <w:tcPr>
            <w:tcW w:w="4589" w:type="dxa"/>
            <w:gridSpan w:val="3"/>
          </w:tcPr>
          <w:p w:rsidR="00C56679" w:rsidRPr="000015DD" w:rsidRDefault="00C56679" w:rsidP="000015DD">
            <w:pPr>
              <w:rPr>
                <w:sz w:val="28"/>
                <w:szCs w:val="28"/>
              </w:rPr>
            </w:pPr>
            <w:r w:rsidRPr="000015DD">
              <w:rPr>
                <w:bCs/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>утверждении Порядка освобождения от выполнения производственных или служебных обязанностей депутата Кытатского сельского Совета депутатов осуществляющего свои полномочия на не постоянной основе</w:t>
            </w:r>
          </w:p>
          <w:p w:rsidR="00C56679" w:rsidRDefault="00C56679"/>
        </w:tc>
        <w:tc>
          <w:tcPr>
            <w:tcW w:w="1587" w:type="dxa"/>
          </w:tcPr>
          <w:p w:rsidR="00C56679" w:rsidRDefault="00C56679">
            <w:pPr>
              <w:jc w:val="center"/>
            </w:pPr>
          </w:p>
        </w:tc>
        <w:tc>
          <w:tcPr>
            <w:tcW w:w="3224" w:type="dxa"/>
          </w:tcPr>
          <w:p w:rsidR="00C56679" w:rsidRDefault="00C56679">
            <w:pPr>
              <w:jc w:val="right"/>
            </w:pPr>
          </w:p>
        </w:tc>
      </w:tr>
    </w:tbl>
    <w:p w:rsidR="00C56679" w:rsidRDefault="00C56679" w:rsidP="003F55E8">
      <w:pPr>
        <w:pStyle w:val="af1"/>
        <w:jc w:val="both"/>
        <w:rPr>
          <w:sz w:val="28"/>
          <w:szCs w:val="28"/>
        </w:rPr>
      </w:pPr>
      <w:r w:rsidRPr="000015D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 Закона Красноярского края 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 Кытатского сельсовета</w:t>
      </w:r>
      <w:r w:rsidRPr="000015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Кытатский </w:t>
      </w:r>
      <w:r w:rsidRPr="000015DD">
        <w:rPr>
          <w:sz w:val="28"/>
          <w:szCs w:val="28"/>
        </w:rPr>
        <w:t>сельский Совет депутатов</w:t>
      </w:r>
      <w:r>
        <w:rPr>
          <w:sz w:val="28"/>
          <w:szCs w:val="28"/>
        </w:rPr>
        <w:t>:</w:t>
      </w:r>
    </w:p>
    <w:p w:rsidR="00C56679" w:rsidRPr="000015DD" w:rsidRDefault="00C56679" w:rsidP="003F55E8">
      <w:pPr>
        <w:pStyle w:val="af1"/>
        <w:jc w:val="both"/>
        <w:rPr>
          <w:sz w:val="28"/>
          <w:szCs w:val="28"/>
        </w:rPr>
      </w:pPr>
      <w:r w:rsidRPr="000015DD">
        <w:rPr>
          <w:sz w:val="28"/>
          <w:szCs w:val="28"/>
        </w:rPr>
        <w:t>РЕШИЛ:</w:t>
      </w:r>
    </w:p>
    <w:p w:rsidR="00C56679" w:rsidRDefault="00C56679" w:rsidP="003F55E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освобождения от выполнения производственных или служебных обязанностей депутата Кытатского сельского Совета депутатов, осуществляющего свои полномочия на не постоянной основе, согласно Приложению.</w:t>
      </w:r>
    </w:p>
    <w:p w:rsidR="00C56679" w:rsidRDefault="00C56679" w:rsidP="003F55E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Кытатского сельсовета.</w:t>
      </w:r>
    </w:p>
    <w:p w:rsidR="00C56679" w:rsidRDefault="00C56679" w:rsidP="003F55E8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 подлежит официальному опубликованию в газете «Вестник Большеулуйского района» и размещению на официальном сайте.</w:t>
      </w: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Председатель Кытатского </w:t>
      </w:r>
    </w:p>
    <w:p w:rsidR="00C56679" w:rsidRDefault="00C56679" w:rsidP="00530CBF">
      <w:pPr>
        <w:pStyle w:val="af3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В.А. Галетин</w:t>
      </w: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  <w:r>
        <w:rPr>
          <w:sz w:val="28"/>
          <w:szCs w:val="28"/>
        </w:rPr>
        <w:t>Глава Кытатского сельсовета                                       А.А. Климова</w:t>
      </w: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Default="00C56679" w:rsidP="00530CBF">
      <w:pPr>
        <w:pStyle w:val="af3"/>
        <w:rPr>
          <w:sz w:val="28"/>
          <w:szCs w:val="28"/>
        </w:rPr>
      </w:pPr>
    </w:p>
    <w:p w:rsidR="00C56679" w:rsidRPr="00757D8A" w:rsidRDefault="00A8360B" w:rsidP="00757D8A">
      <w:pPr>
        <w:pStyle w:val="af3"/>
        <w:jc w:val="right"/>
      </w:pPr>
      <w:r>
        <w:lastRenderedPageBreak/>
        <w:t>Приложение к Решению</w:t>
      </w:r>
    </w:p>
    <w:p w:rsidR="00C56679" w:rsidRPr="00757D8A" w:rsidRDefault="00C56679" w:rsidP="00757D8A">
      <w:pPr>
        <w:pStyle w:val="af3"/>
        <w:jc w:val="right"/>
      </w:pPr>
      <w:r w:rsidRPr="00757D8A">
        <w:t xml:space="preserve"> Кытатского сельского Совета</w:t>
      </w:r>
    </w:p>
    <w:p w:rsidR="00C56679" w:rsidRDefault="00A8360B" w:rsidP="00757D8A">
      <w:pPr>
        <w:pStyle w:val="af3"/>
        <w:jc w:val="right"/>
      </w:pPr>
      <w:r>
        <w:t xml:space="preserve"> депутатов  от 04.03</w:t>
      </w:r>
      <w:r w:rsidR="00C56679" w:rsidRPr="00757D8A">
        <w:t xml:space="preserve">.2021 № </w:t>
      </w:r>
      <w:r>
        <w:t>22</w:t>
      </w:r>
    </w:p>
    <w:p w:rsidR="00C56679" w:rsidRDefault="00C56679" w:rsidP="00757D8A">
      <w:pPr>
        <w:jc w:val="center"/>
        <w:rPr>
          <w:b/>
          <w:sz w:val="28"/>
          <w:szCs w:val="28"/>
        </w:rPr>
      </w:pPr>
    </w:p>
    <w:p w:rsidR="00C56679" w:rsidRDefault="00C56679" w:rsidP="00757D8A">
      <w:pPr>
        <w:jc w:val="center"/>
        <w:rPr>
          <w:b/>
          <w:sz w:val="28"/>
          <w:szCs w:val="28"/>
        </w:rPr>
      </w:pPr>
      <w:r w:rsidRPr="00DC3753">
        <w:rPr>
          <w:b/>
          <w:sz w:val="28"/>
          <w:szCs w:val="28"/>
        </w:rPr>
        <w:t xml:space="preserve">Порядок освобождения от выполнения производственных или служебных обязанностей депутата Кытатского сельского Совета депутатов, осуществляющего свои полномочия </w:t>
      </w:r>
      <w:proofErr w:type="gramStart"/>
      <w:r w:rsidRPr="00DC3753">
        <w:rPr>
          <w:b/>
          <w:sz w:val="28"/>
          <w:szCs w:val="28"/>
        </w:rPr>
        <w:t>на</w:t>
      </w:r>
      <w:proofErr w:type="gramEnd"/>
    </w:p>
    <w:p w:rsidR="00C56679" w:rsidRDefault="00C56679" w:rsidP="000E4C79">
      <w:pPr>
        <w:jc w:val="center"/>
        <w:rPr>
          <w:b/>
          <w:sz w:val="28"/>
          <w:szCs w:val="28"/>
        </w:rPr>
      </w:pPr>
      <w:r w:rsidRPr="00DC3753">
        <w:rPr>
          <w:b/>
          <w:sz w:val="28"/>
          <w:szCs w:val="28"/>
        </w:rPr>
        <w:t>не постоянной основе</w:t>
      </w:r>
    </w:p>
    <w:p w:rsidR="00C56679" w:rsidRDefault="00C56679" w:rsidP="000E4C79">
      <w:pPr>
        <w:jc w:val="center"/>
        <w:rPr>
          <w:b/>
          <w:sz w:val="28"/>
          <w:szCs w:val="28"/>
        </w:rPr>
      </w:pPr>
    </w:p>
    <w:p w:rsidR="00C56679" w:rsidRPr="000E4C79" w:rsidRDefault="00C56679" w:rsidP="000E4C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Депутат Кытатского сельского Совета депутатов для осуществления своих полномочий на не постоянной основе (депутат) на время заседаний Кытатского сельского Совета депутатов, заседаний комиссий, иных органов Кытатского сельсовета, в состав которых он входит, на время выполнения поручений Кытатского сельсовета,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</w:t>
      </w:r>
      <w:proofErr w:type="gramEnd"/>
      <w:r>
        <w:rPr>
          <w:sz w:val="28"/>
          <w:szCs w:val="28"/>
        </w:rPr>
        <w:t xml:space="preserve"> Уставом Кытатского  сельсовета.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Освобождение депутата от выполнения производственных или служебных обязанностей производиться работодателем по письменному заявлению депутата (далее - заявление), которое должно содержать: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депутата;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(период) освобождения от </w:t>
      </w:r>
      <w:r w:rsidRPr="00DC3753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или служебных обязанностей;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подписанное депутатом заявление представляется в адрес работодателя лично, либо направляется посредством факсимильной связи, электронной почтой.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депутата депутатских полномочий на дату (период), указанный в его заявлении.</w:t>
      </w:r>
    </w:p>
    <w:p w:rsidR="00C56679" w:rsidRDefault="00C56679" w:rsidP="000E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Депутат освобождается от выполнения производственных или служебных обязанностей на основании распоряжения работодателя на период осуществления депутатской деятельности без сохранения заработной платы (денежного содержания).</w:t>
      </w:r>
    </w:p>
    <w:bookmarkEnd w:id="0"/>
    <w:p w:rsidR="00C56679" w:rsidRPr="00DC3753" w:rsidRDefault="00C56679" w:rsidP="00DC3753">
      <w:pPr>
        <w:ind w:left="720"/>
        <w:jc w:val="both"/>
        <w:rPr>
          <w:sz w:val="28"/>
          <w:szCs w:val="28"/>
        </w:rPr>
      </w:pPr>
    </w:p>
    <w:sectPr w:rsidR="00C56679" w:rsidRPr="00DC3753" w:rsidSect="000E4C79">
      <w:headerReference w:type="even" r:id="rId8"/>
      <w:head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43" w:rsidRDefault="006D2543">
      <w:r>
        <w:separator/>
      </w:r>
    </w:p>
  </w:endnote>
  <w:endnote w:type="continuationSeparator" w:id="0">
    <w:p w:rsidR="006D2543" w:rsidRDefault="006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43" w:rsidRDefault="006D2543">
      <w:r>
        <w:separator/>
      </w:r>
    </w:p>
  </w:footnote>
  <w:footnote w:type="continuationSeparator" w:id="0">
    <w:p w:rsidR="006D2543" w:rsidRDefault="006D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79" w:rsidRDefault="00C56679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679" w:rsidRDefault="00C56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79" w:rsidRDefault="00C56679" w:rsidP="00757D8A">
    <w:pPr>
      <w:pStyle w:val="a3"/>
      <w:framePr w:wrap="around" w:vAnchor="text" w:hAnchor="page" w:x="6364" w:y="-5"/>
      <w:rPr>
        <w:rStyle w:val="a5"/>
      </w:rPr>
    </w:pPr>
  </w:p>
  <w:p w:rsidR="00C56679" w:rsidRDefault="00C56679" w:rsidP="006B47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">
    <w:nsid w:val="07DE1093"/>
    <w:multiLevelType w:val="hybridMultilevel"/>
    <w:tmpl w:val="D2A0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4">
    <w:nsid w:val="303231E4"/>
    <w:multiLevelType w:val="hybridMultilevel"/>
    <w:tmpl w:val="152ED9F0"/>
    <w:lvl w:ilvl="0" w:tplc="0A2EC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cs="Times New Roman" w:hint="default"/>
      </w:rPr>
    </w:lvl>
  </w:abstractNum>
  <w:abstractNum w:abstractNumId="7">
    <w:nsid w:val="5EAE091C"/>
    <w:multiLevelType w:val="hybridMultilevel"/>
    <w:tmpl w:val="B5EE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0">
    <w:nsid w:val="7B0E1A45"/>
    <w:multiLevelType w:val="hybridMultilevel"/>
    <w:tmpl w:val="44E6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4E"/>
    <w:rsid w:val="000015DD"/>
    <w:rsid w:val="0000223F"/>
    <w:rsid w:val="00011A17"/>
    <w:rsid w:val="00022570"/>
    <w:rsid w:val="000467EE"/>
    <w:rsid w:val="000578D7"/>
    <w:rsid w:val="000907AC"/>
    <w:rsid w:val="000A4CFB"/>
    <w:rsid w:val="000C5182"/>
    <w:rsid w:val="000E1BF6"/>
    <w:rsid w:val="000E4C79"/>
    <w:rsid w:val="000E6747"/>
    <w:rsid w:val="000F50AE"/>
    <w:rsid w:val="00110A9C"/>
    <w:rsid w:val="00113462"/>
    <w:rsid w:val="0011591D"/>
    <w:rsid w:val="001244CE"/>
    <w:rsid w:val="001363B8"/>
    <w:rsid w:val="00137E06"/>
    <w:rsid w:val="00140207"/>
    <w:rsid w:val="00141D14"/>
    <w:rsid w:val="00151B5F"/>
    <w:rsid w:val="00152A2F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C745B"/>
    <w:rsid w:val="001D09AC"/>
    <w:rsid w:val="001D42DF"/>
    <w:rsid w:val="001E3B71"/>
    <w:rsid w:val="001E7550"/>
    <w:rsid w:val="001E7B2A"/>
    <w:rsid w:val="001F7DEA"/>
    <w:rsid w:val="0020528D"/>
    <w:rsid w:val="002200C3"/>
    <w:rsid w:val="00222F60"/>
    <w:rsid w:val="00224E35"/>
    <w:rsid w:val="00226C6F"/>
    <w:rsid w:val="002328F2"/>
    <w:rsid w:val="002450DF"/>
    <w:rsid w:val="002476F2"/>
    <w:rsid w:val="0025185F"/>
    <w:rsid w:val="0025385A"/>
    <w:rsid w:val="002544BA"/>
    <w:rsid w:val="002563A3"/>
    <w:rsid w:val="00260D66"/>
    <w:rsid w:val="00263998"/>
    <w:rsid w:val="002665EE"/>
    <w:rsid w:val="00271127"/>
    <w:rsid w:val="00272801"/>
    <w:rsid w:val="002732EF"/>
    <w:rsid w:val="00281C1E"/>
    <w:rsid w:val="00297ADA"/>
    <w:rsid w:val="002B0246"/>
    <w:rsid w:val="002C2793"/>
    <w:rsid w:val="002C3022"/>
    <w:rsid w:val="002D13DD"/>
    <w:rsid w:val="002D591C"/>
    <w:rsid w:val="002E0DFB"/>
    <w:rsid w:val="002F518D"/>
    <w:rsid w:val="00300B8F"/>
    <w:rsid w:val="003030B7"/>
    <w:rsid w:val="00304D3F"/>
    <w:rsid w:val="00307B9C"/>
    <w:rsid w:val="00324EC0"/>
    <w:rsid w:val="00337427"/>
    <w:rsid w:val="00337858"/>
    <w:rsid w:val="00337F4B"/>
    <w:rsid w:val="0034121E"/>
    <w:rsid w:val="00350BCB"/>
    <w:rsid w:val="0035334E"/>
    <w:rsid w:val="00354EE0"/>
    <w:rsid w:val="00370DA4"/>
    <w:rsid w:val="00377144"/>
    <w:rsid w:val="003C219D"/>
    <w:rsid w:val="003D5DC8"/>
    <w:rsid w:val="003E6C67"/>
    <w:rsid w:val="003F40DC"/>
    <w:rsid w:val="003F55E8"/>
    <w:rsid w:val="003F63C8"/>
    <w:rsid w:val="00401547"/>
    <w:rsid w:val="004028EC"/>
    <w:rsid w:val="00411A5E"/>
    <w:rsid w:val="00413059"/>
    <w:rsid w:val="004136FF"/>
    <w:rsid w:val="004365CC"/>
    <w:rsid w:val="00442303"/>
    <w:rsid w:val="004515F2"/>
    <w:rsid w:val="00452858"/>
    <w:rsid w:val="00454433"/>
    <w:rsid w:val="00461DA0"/>
    <w:rsid w:val="00473CFC"/>
    <w:rsid w:val="004A6919"/>
    <w:rsid w:val="004C183F"/>
    <w:rsid w:val="004D379D"/>
    <w:rsid w:val="004D73E1"/>
    <w:rsid w:val="00506115"/>
    <w:rsid w:val="00526A8B"/>
    <w:rsid w:val="00530CBF"/>
    <w:rsid w:val="00532E45"/>
    <w:rsid w:val="00532E51"/>
    <w:rsid w:val="00534A17"/>
    <w:rsid w:val="00552367"/>
    <w:rsid w:val="00552E46"/>
    <w:rsid w:val="0056256F"/>
    <w:rsid w:val="00562CF0"/>
    <w:rsid w:val="005659A9"/>
    <w:rsid w:val="00573761"/>
    <w:rsid w:val="00577A14"/>
    <w:rsid w:val="00582ED0"/>
    <w:rsid w:val="00586F4F"/>
    <w:rsid w:val="00587C88"/>
    <w:rsid w:val="0059422C"/>
    <w:rsid w:val="005945EA"/>
    <w:rsid w:val="00596788"/>
    <w:rsid w:val="005A13BD"/>
    <w:rsid w:val="005A18DB"/>
    <w:rsid w:val="005A5311"/>
    <w:rsid w:val="005F0A65"/>
    <w:rsid w:val="006041CD"/>
    <w:rsid w:val="00612661"/>
    <w:rsid w:val="0062178C"/>
    <w:rsid w:val="00622862"/>
    <w:rsid w:val="00623B3C"/>
    <w:rsid w:val="006345AE"/>
    <w:rsid w:val="0064717C"/>
    <w:rsid w:val="006662C1"/>
    <w:rsid w:val="006B474E"/>
    <w:rsid w:val="006D081D"/>
    <w:rsid w:val="006D2543"/>
    <w:rsid w:val="006D37E6"/>
    <w:rsid w:val="006E4668"/>
    <w:rsid w:val="006E687D"/>
    <w:rsid w:val="006E788A"/>
    <w:rsid w:val="00731CE5"/>
    <w:rsid w:val="0073787E"/>
    <w:rsid w:val="00737DFA"/>
    <w:rsid w:val="00743A09"/>
    <w:rsid w:val="00757D8A"/>
    <w:rsid w:val="007619FF"/>
    <w:rsid w:val="0079564B"/>
    <w:rsid w:val="007A0A80"/>
    <w:rsid w:val="007A237B"/>
    <w:rsid w:val="007E0A43"/>
    <w:rsid w:val="007E4F59"/>
    <w:rsid w:val="0082117A"/>
    <w:rsid w:val="008267AC"/>
    <w:rsid w:val="00833E47"/>
    <w:rsid w:val="0084650D"/>
    <w:rsid w:val="00853AF4"/>
    <w:rsid w:val="008543E6"/>
    <w:rsid w:val="008663C0"/>
    <w:rsid w:val="00871AA8"/>
    <w:rsid w:val="0087304E"/>
    <w:rsid w:val="0088194B"/>
    <w:rsid w:val="00895F49"/>
    <w:rsid w:val="008B74F3"/>
    <w:rsid w:val="008E53ED"/>
    <w:rsid w:val="008E6DAF"/>
    <w:rsid w:val="00903E4D"/>
    <w:rsid w:val="00913283"/>
    <w:rsid w:val="00913E66"/>
    <w:rsid w:val="00917B33"/>
    <w:rsid w:val="009402B8"/>
    <w:rsid w:val="009413D4"/>
    <w:rsid w:val="00944C40"/>
    <w:rsid w:val="00945615"/>
    <w:rsid w:val="009643A9"/>
    <w:rsid w:val="009651A3"/>
    <w:rsid w:val="0097686A"/>
    <w:rsid w:val="009829A7"/>
    <w:rsid w:val="009A35AC"/>
    <w:rsid w:val="009B44D8"/>
    <w:rsid w:val="009B4F8D"/>
    <w:rsid w:val="009C3DE7"/>
    <w:rsid w:val="009D065B"/>
    <w:rsid w:val="009E5BE7"/>
    <w:rsid w:val="009F677A"/>
    <w:rsid w:val="00A018BB"/>
    <w:rsid w:val="00A26A7D"/>
    <w:rsid w:val="00A30A01"/>
    <w:rsid w:val="00A445F7"/>
    <w:rsid w:val="00A53E13"/>
    <w:rsid w:val="00A60D66"/>
    <w:rsid w:val="00A61A54"/>
    <w:rsid w:val="00A65D4A"/>
    <w:rsid w:val="00A70DC2"/>
    <w:rsid w:val="00A8360B"/>
    <w:rsid w:val="00A84674"/>
    <w:rsid w:val="00A9228D"/>
    <w:rsid w:val="00AA1984"/>
    <w:rsid w:val="00AC29D6"/>
    <w:rsid w:val="00AD42F0"/>
    <w:rsid w:val="00AE38DB"/>
    <w:rsid w:val="00AE780F"/>
    <w:rsid w:val="00AF5184"/>
    <w:rsid w:val="00AF7076"/>
    <w:rsid w:val="00B04439"/>
    <w:rsid w:val="00B06929"/>
    <w:rsid w:val="00B10AFC"/>
    <w:rsid w:val="00B11236"/>
    <w:rsid w:val="00B14503"/>
    <w:rsid w:val="00B161AF"/>
    <w:rsid w:val="00B26A88"/>
    <w:rsid w:val="00B36D9D"/>
    <w:rsid w:val="00B52930"/>
    <w:rsid w:val="00B604E7"/>
    <w:rsid w:val="00B709D2"/>
    <w:rsid w:val="00B7471E"/>
    <w:rsid w:val="00B80FA5"/>
    <w:rsid w:val="00B85E49"/>
    <w:rsid w:val="00B95321"/>
    <w:rsid w:val="00BA3391"/>
    <w:rsid w:val="00BC6C27"/>
    <w:rsid w:val="00BD44AA"/>
    <w:rsid w:val="00C178A9"/>
    <w:rsid w:val="00C3487E"/>
    <w:rsid w:val="00C40F6C"/>
    <w:rsid w:val="00C41B99"/>
    <w:rsid w:val="00C50910"/>
    <w:rsid w:val="00C54E98"/>
    <w:rsid w:val="00C56679"/>
    <w:rsid w:val="00C9082E"/>
    <w:rsid w:val="00C93C73"/>
    <w:rsid w:val="00C9438B"/>
    <w:rsid w:val="00CA02EC"/>
    <w:rsid w:val="00CB6D16"/>
    <w:rsid w:val="00CD562F"/>
    <w:rsid w:val="00CD6B98"/>
    <w:rsid w:val="00CE4E0B"/>
    <w:rsid w:val="00D01135"/>
    <w:rsid w:val="00D1170C"/>
    <w:rsid w:val="00D120F9"/>
    <w:rsid w:val="00D171ED"/>
    <w:rsid w:val="00D2571A"/>
    <w:rsid w:val="00D46640"/>
    <w:rsid w:val="00D5359B"/>
    <w:rsid w:val="00D60BC4"/>
    <w:rsid w:val="00D6224F"/>
    <w:rsid w:val="00D6351C"/>
    <w:rsid w:val="00D66AD6"/>
    <w:rsid w:val="00D718B0"/>
    <w:rsid w:val="00D73B92"/>
    <w:rsid w:val="00D75EEE"/>
    <w:rsid w:val="00D81C1B"/>
    <w:rsid w:val="00DC3753"/>
    <w:rsid w:val="00DC5E5A"/>
    <w:rsid w:val="00DD0DB5"/>
    <w:rsid w:val="00DE2987"/>
    <w:rsid w:val="00DE3659"/>
    <w:rsid w:val="00DE4233"/>
    <w:rsid w:val="00DF2D56"/>
    <w:rsid w:val="00DF45A1"/>
    <w:rsid w:val="00E1095E"/>
    <w:rsid w:val="00E1664A"/>
    <w:rsid w:val="00E2194F"/>
    <w:rsid w:val="00E25410"/>
    <w:rsid w:val="00E27547"/>
    <w:rsid w:val="00E32876"/>
    <w:rsid w:val="00E37CF1"/>
    <w:rsid w:val="00E4419D"/>
    <w:rsid w:val="00E51B9A"/>
    <w:rsid w:val="00E87D19"/>
    <w:rsid w:val="00E92607"/>
    <w:rsid w:val="00EA2193"/>
    <w:rsid w:val="00EB3D98"/>
    <w:rsid w:val="00EB6387"/>
    <w:rsid w:val="00EC4FD6"/>
    <w:rsid w:val="00EC7C35"/>
    <w:rsid w:val="00EF0013"/>
    <w:rsid w:val="00EF7DFE"/>
    <w:rsid w:val="00F144C3"/>
    <w:rsid w:val="00F22822"/>
    <w:rsid w:val="00F22F65"/>
    <w:rsid w:val="00F312B7"/>
    <w:rsid w:val="00F5211B"/>
    <w:rsid w:val="00F6404A"/>
    <w:rsid w:val="00F75400"/>
    <w:rsid w:val="00F80C88"/>
    <w:rsid w:val="00F95C84"/>
    <w:rsid w:val="00F97330"/>
    <w:rsid w:val="00F97B0A"/>
    <w:rsid w:val="00FA2CE9"/>
    <w:rsid w:val="00FB50C7"/>
    <w:rsid w:val="00FB7B72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B4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22F60"/>
    <w:rPr>
      <w:sz w:val="24"/>
    </w:rPr>
  </w:style>
  <w:style w:type="character" w:styleId="a5">
    <w:name w:val="page number"/>
    <w:uiPriority w:val="99"/>
    <w:rsid w:val="006B474E"/>
    <w:rPr>
      <w:rFonts w:cs="Times New Roman"/>
    </w:rPr>
  </w:style>
  <w:style w:type="paragraph" w:styleId="a6">
    <w:name w:val="footnote text"/>
    <w:basedOn w:val="a"/>
    <w:link w:val="a7"/>
    <w:uiPriority w:val="99"/>
    <w:rsid w:val="006B474E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6B474E"/>
    <w:rPr>
      <w:lang w:eastAsia="ru-RU"/>
    </w:rPr>
  </w:style>
  <w:style w:type="character" w:styleId="a8">
    <w:name w:val="footnote reference"/>
    <w:uiPriority w:val="99"/>
    <w:rsid w:val="006B474E"/>
    <w:rPr>
      <w:rFonts w:cs="Times New Roman"/>
      <w:vertAlign w:val="superscript"/>
    </w:rPr>
  </w:style>
  <w:style w:type="character" w:customStyle="1" w:styleId="blk3">
    <w:name w:val="blk3"/>
    <w:uiPriority w:val="99"/>
    <w:rsid w:val="005A18DB"/>
  </w:style>
  <w:style w:type="paragraph" w:styleId="a9">
    <w:name w:val="footer"/>
    <w:basedOn w:val="a"/>
    <w:link w:val="aa"/>
    <w:uiPriority w:val="99"/>
    <w:rsid w:val="002B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F60"/>
    <w:rPr>
      <w:sz w:val="24"/>
    </w:rPr>
  </w:style>
  <w:style w:type="paragraph" w:customStyle="1" w:styleId="ConsPlusNonformat">
    <w:name w:val="ConsPlusNonformat"/>
    <w:uiPriority w:val="99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A30A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B0692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B06929"/>
    <w:rPr>
      <w:sz w:val="24"/>
    </w:rPr>
  </w:style>
  <w:style w:type="paragraph" w:styleId="af">
    <w:name w:val="Balloon Text"/>
    <w:basedOn w:val="a"/>
    <w:link w:val="af0"/>
    <w:uiPriority w:val="99"/>
    <w:rsid w:val="00A8467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84674"/>
    <w:rPr>
      <w:rFonts w:ascii="Tahoma" w:hAnsi="Tahoma"/>
      <w:sz w:val="16"/>
    </w:rPr>
  </w:style>
  <w:style w:type="paragraph" w:styleId="af1">
    <w:name w:val="Body Text"/>
    <w:basedOn w:val="a"/>
    <w:link w:val="af2"/>
    <w:uiPriority w:val="99"/>
    <w:semiHidden/>
    <w:rsid w:val="000015DD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0015DD"/>
    <w:rPr>
      <w:sz w:val="24"/>
    </w:rPr>
  </w:style>
  <w:style w:type="paragraph" w:styleId="af3">
    <w:name w:val="List Paragraph"/>
    <w:basedOn w:val="a"/>
    <w:uiPriority w:val="99"/>
    <w:qFormat/>
    <w:rsid w:val="0025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29</cp:revision>
  <cp:lastPrinted>2021-03-11T04:33:00Z</cp:lastPrinted>
  <dcterms:created xsi:type="dcterms:W3CDTF">2015-07-01T07:26:00Z</dcterms:created>
  <dcterms:modified xsi:type="dcterms:W3CDTF">2021-03-11T04:34:00Z</dcterms:modified>
</cp:coreProperties>
</file>